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802BB" w14:textId="77777777" w:rsidR="000B2E20" w:rsidRPr="00795682" w:rsidRDefault="000B2E20" w:rsidP="000B2E20">
      <w:pPr>
        <w:spacing w:after="60" w:line="240" w:lineRule="exact"/>
        <w:ind w:firstLine="284"/>
        <w:jc w:val="right"/>
        <w:rPr>
          <w:rFonts w:ascii="Times New Roman" w:hAnsi="Times New Roman" w:cs="Times New Roman"/>
          <w:color w:val="000000" w:themeColor="text1"/>
          <w:shd w:val="clear" w:color="auto" w:fill="FCF8E3"/>
        </w:rPr>
      </w:pPr>
      <w:r w:rsidRPr="00795682">
        <w:rPr>
          <w:rFonts w:ascii="Times New Roman" w:hAnsi="Times New Roman" w:cs="Times New Roman"/>
          <w:color w:val="000000" w:themeColor="text1"/>
        </w:rPr>
        <w:t>Утверждено</w:t>
      </w:r>
    </w:p>
    <w:p w14:paraId="2DADACE1" w14:textId="4BCBFAEA" w:rsidR="000B2E20" w:rsidRPr="00795682" w:rsidRDefault="000B2E20" w:rsidP="000B2E20">
      <w:pPr>
        <w:spacing w:after="60" w:line="240" w:lineRule="exact"/>
        <w:ind w:firstLine="284"/>
        <w:jc w:val="right"/>
        <w:rPr>
          <w:rFonts w:ascii="Times New Roman" w:hAnsi="Times New Roman" w:cs="Times New Roman"/>
          <w:color w:val="000000" w:themeColor="text1"/>
          <w:shd w:val="clear" w:color="auto" w:fill="FCF8E3"/>
        </w:rPr>
      </w:pPr>
      <w:r w:rsidRPr="00795682">
        <w:rPr>
          <w:rFonts w:ascii="Times New Roman" w:hAnsi="Times New Roman" w:cs="Times New Roman"/>
          <w:color w:val="000000" w:themeColor="text1"/>
        </w:rPr>
        <w:t xml:space="preserve">Приказом </w:t>
      </w:r>
      <w:r>
        <w:rPr>
          <w:rFonts w:ascii="Times New Roman" w:hAnsi="Times New Roman" w:cs="Times New Roman"/>
          <w:color w:val="000000" w:themeColor="text1"/>
        </w:rPr>
        <w:t>ОАО «Моя Планета»</w:t>
      </w:r>
    </w:p>
    <w:p w14:paraId="7ACE119F" w14:textId="5660B91A" w:rsidR="000B2E20" w:rsidRPr="00795682" w:rsidRDefault="000B2E20" w:rsidP="000B2E20">
      <w:pPr>
        <w:spacing w:after="60" w:line="240" w:lineRule="exact"/>
        <w:ind w:firstLine="284"/>
        <w:jc w:val="right"/>
        <w:rPr>
          <w:rFonts w:ascii="Times New Roman" w:hAnsi="Times New Roman" w:cs="Times New Roman"/>
          <w:color w:val="000000" w:themeColor="text1"/>
          <w:shd w:val="clear" w:color="auto" w:fill="FCF8E3"/>
        </w:rPr>
      </w:pPr>
      <w:r w:rsidRPr="00795682">
        <w:rPr>
          <w:rFonts w:ascii="Times New Roman" w:hAnsi="Times New Roman" w:cs="Times New Roman"/>
          <w:color w:val="000000" w:themeColor="text1"/>
        </w:rPr>
        <w:t xml:space="preserve">Приказ № </w:t>
      </w:r>
      <w:r w:rsidR="00037CBB" w:rsidRPr="00037CBB">
        <w:rPr>
          <w:rFonts w:ascii="Times New Roman" w:hAnsi="Times New Roman" w:cs="Times New Roman"/>
          <w:color w:val="000000" w:themeColor="text1"/>
        </w:rPr>
        <w:t>04/40-2021</w:t>
      </w:r>
      <w:r w:rsidRPr="00795682">
        <w:rPr>
          <w:rFonts w:ascii="Times New Roman" w:hAnsi="Times New Roman" w:cs="Times New Roman"/>
          <w:color w:val="000000" w:themeColor="text1"/>
        </w:rPr>
        <w:t xml:space="preserve"> от </w:t>
      </w:r>
      <w:r w:rsidR="00EE05CE">
        <w:rPr>
          <w:rFonts w:ascii="Times New Roman" w:hAnsi="Times New Roman" w:cs="Times New Roman"/>
          <w:color w:val="000000" w:themeColor="text1"/>
        </w:rPr>
        <w:t>«03» сентября</w:t>
      </w:r>
      <w:r w:rsidRPr="00795682">
        <w:rPr>
          <w:rFonts w:ascii="Times New Roman" w:hAnsi="Times New Roman" w:cs="Times New Roman"/>
          <w:color w:val="000000" w:themeColor="text1"/>
        </w:rPr>
        <w:t xml:space="preserve"> 2021 года</w:t>
      </w:r>
    </w:p>
    <w:p w14:paraId="4E86F174" w14:textId="77777777" w:rsidR="000B2E20" w:rsidRPr="00795682" w:rsidRDefault="000B2E20" w:rsidP="000B2E20">
      <w:pPr>
        <w:spacing w:after="60" w:line="240" w:lineRule="exact"/>
        <w:ind w:firstLine="284"/>
        <w:jc w:val="right"/>
        <w:rPr>
          <w:rFonts w:ascii="Times New Roman" w:hAnsi="Times New Roman" w:cs="Times New Roman"/>
          <w:color w:val="000000" w:themeColor="text1"/>
          <w:shd w:val="clear" w:color="auto" w:fill="FCF8E3"/>
        </w:rPr>
      </w:pPr>
    </w:p>
    <w:p w14:paraId="29E9D02D" w14:textId="77777777" w:rsidR="000B2E20" w:rsidRPr="00795682" w:rsidRDefault="000B2E20" w:rsidP="000B2E20">
      <w:pPr>
        <w:spacing w:after="60" w:line="240" w:lineRule="exact"/>
        <w:ind w:firstLine="284"/>
        <w:jc w:val="both"/>
        <w:rPr>
          <w:rFonts w:ascii="Times New Roman" w:hAnsi="Times New Roman" w:cs="Times New Roman"/>
          <w:color w:val="000000" w:themeColor="text1"/>
          <w:shd w:val="clear" w:color="auto" w:fill="FCF8E3"/>
        </w:rPr>
      </w:pPr>
    </w:p>
    <w:p w14:paraId="09E40A72" w14:textId="69BE3AA5" w:rsidR="000B2E20" w:rsidRPr="00795682" w:rsidRDefault="000B2E20" w:rsidP="000B2E20">
      <w:pPr>
        <w:spacing w:after="60" w:line="240" w:lineRule="exact"/>
        <w:ind w:firstLine="284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lang w:eastAsia="ru-RU"/>
        </w:rPr>
      </w:pPr>
      <w:r w:rsidRPr="00795682">
        <w:rPr>
          <w:rFonts w:ascii="Times New Roman" w:eastAsia="Times New Roman" w:hAnsi="Times New Roman" w:cs="Times New Roman"/>
          <w:b/>
          <w:color w:val="000000" w:themeColor="text1"/>
          <w:kern w:val="36"/>
          <w:lang w:eastAsia="ru-RU"/>
        </w:rPr>
        <w:t xml:space="preserve">Политика 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lang w:eastAsia="ru-RU"/>
        </w:rPr>
        <w:t>ОАО «</w:t>
      </w:r>
      <w:r w:rsidR="00C449F6" w:rsidRPr="00C449F6">
        <w:rPr>
          <w:rFonts w:ascii="Times New Roman" w:eastAsia="Times New Roman" w:hAnsi="Times New Roman" w:cs="Times New Roman"/>
          <w:b/>
          <w:color w:val="000000" w:themeColor="text1"/>
          <w:kern w:val="36"/>
          <w:lang w:eastAsia="ru-RU"/>
        </w:rPr>
        <w:t>Моя Планета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lang w:eastAsia="ru-RU"/>
        </w:rPr>
        <w:t>»</w:t>
      </w:r>
      <w:r w:rsidRPr="00795682">
        <w:rPr>
          <w:rFonts w:ascii="Times New Roman" w:eastAsia="Times New Roman" w:hAnsi="Times New Roman" w:cs="Times New Roman"/>
          <w:b/>
          <w:color w:val="000000" w:themeColor="text1"/>
          <w:kern w:val="36"/>
          <w:lang w:eastAsia="ru-RU"/>
        </w:rPr>
        <w:t xml:space="preserve"> по работе с </w:t>
      </w:r>
      <w:proofErr w:type="spellStart"/>
      <w:r w:rsidRPr="0079568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cookie</w:t>
      </w:r>
      <w:proofErr w:type="spellEnd"/>
      <w:r w:rsidRPr="0079568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-файлами</w:t>
      </w:r>
    </w:p>
    <w:p w14:paraId="0C715E75" w14:textId="77777777" w:rsidR="000B2E20" w:rsidRPr="00795682" w:rsidRDefault="000B2E20" w:rsidP="000B2E20">
      <w:pPr>
        <w:spacing w:after="60" w:line="240" w:lineRule="exact"/>
        <w:ind w:firstLine="284"/>
        <w:jc w:val="both"/>
        <w:outlineLvl w:val="2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44153F7" w14:textId="77777777" w:rsidR="000B2E20" w:rsidRPr="00795682" w:rsidRDefault="000B2E20" w:rsidP="000B2E20">
      <w:pPr>
        <w:spacing w:after="60" w:line="240" w:lineRule="exact"/>
        <w:ind w:firstLine="284"/>
        <w:jc w:val="both"/>
        <w:outlineLvl w:val="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>Сбор информации</w:t>
      </w:r>
    </w:p>
    <w:p w14:paraId="093F240B" w14:textId="2DDBCFEA" w:rsidR="000B2E20" w:rsidRPr="00795682" w:rsidRDefault="000B2E20" w:rsidP="000B2E20">
      <w:pPr>
        <w:spacing w:after="60" w:line="240" w:lineRule="exac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Для пользования сайтом </w:t>
      </w:r>
      <w:r w:rsidR="00377D6C" w:rsidRPr="00377D6C">
        <w:rPr>
          <w:rFonts w:ascii="Times New Roman" w:hAnsi="Times New Roman" w:cs="Times New Roman"/>
          <w:u w:val="single"/>
        </w:rPr>
        <w:t>https://moya-planeta.ru/</w:t>
      </w: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владельцем которого является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ОАО «</w:t>
      </w:r>
      <w:r w:rsidR="00C449F6" w:rsidRPr="00C449F6">
        <w:rPr>
          <w:rFonts w:ascii="Times New Roman" w:eastAsia="Times New Roman" w:hAnsi="Times New Roman" w:cs="Times New Roman"/>
          <w:color w:val="000000" w:themeColor="text1"/>
          <w:lang w:eastAsia="ru-RU"/>
        </w:rPr>
        <w:t>Моя Планета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регистрация и авторизация не требуется. Если Вы просто являетесь посетителем сайта </w:t>
      </w:r>
      <w:r w:rsidR="00377D6C" w:rsidRPr="00377D6C">
        <w:rPr>
          <w:rStyle w:val="a3"/>
          <w:rFonts w:ascii="Times New Roman" w:eastAsia="Times New Roman" w:hAnsi="Times New Roman" w:cs="Times New Roman"/>
          <w:color w:val="000000" w:themeColor="text1"/>
          <w:lang w:eastAsia="ru-RU"/>
        </w:rPr>
        <w:t>https://moya-planeta.ru/</w:t>
      </w: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ОАО «</w:t>
      </w:r>
      <w:r w:rsidR="00C449F6" w:rsidRPr="00C449F6">
        <w:rPr>
          <w:rFonts w:ascii="Times New Roman" w:eastAsia="Times New Roman" w:hAnsi="Times New Roman" w:cs="Times New Roman"/>
          <w:color w:val="000000" w:themeColor="text1"/>
          <w:lang w:eastAsia="ru-RU"/>
        </w:rPr>
        <w:t>Моя Планета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не собирает о Вас никакую персональную информацию за исключением данных с использованием </w:t>
      </w:r>
      <w:proofErr w:type="spellStart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cookie</w:t>
      </w:r>
      <w:proofErr w:type="spellEnd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-файлов</w:t>
      </w: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56567078" w14:textId="77777777" w:rsidR="000B2E20" w:rsidRPr="00795682" w:rsidRDefault="000B2E20" w:rsidP="000B2E20">
      <w:pPr>
        <w:spacing w:after="60" w:line="240" w:lineRule="exact"/>
        <w:ind w:firstLine="284"/>
        <w:jc w:val="both"/>
        <w:outlineLvl w:val="2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D258775" w14:textId="77777777" w:rsidR="000B2E20" w:rsidRPr="00795682" w:rsidRDefault="000B2E20" w:rsidP="000B2E20">
      <w:pPr>
        <w:spacing w:after="60" w:line="240" w:lineRule="exact"/>
        <w:ind w:firstLine="284"/>
        <w:jc w:val="both"/>
        <w:outlineLvl w:val="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>Определение и терминология</w:t>
      </w:r>
    </w:p>
    <w:p w14:paraId="33CA6181" w14:textId="71308D3F" w:rsidR="000B2E20" w:rsidRPr="00795682" w:rsidRDefault="000B2E20" w:rsidP="000B2E20">
      <w:pPr>
        <w:spacing w:after="60" w:line="240" w:lineRule="exac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795682">
        <w:rPr>
          <w:rFonts w:ascii="Times New Roman" w:hAnsi="Times New Roman" w:cs="Times New Roman"/>
          <w:color w:val="000000" w:themeColor="text1"/>
        </w:rPr>
        <w:t>Сookie</w:t>
      </w:r>
      <w:proofErr w:type="spellEnd"/>
      <w:r w:rsidRPr="00795682">
        <w:rPr>
          <w:rFonts w:ascii="Times New Roman" w:hAnsi="Times New Roman" w:cs="Times New Roman"/>
          <w:color w:val="000000" w:themeColor="text1"/>
        </w:rPr>
        <w:t>-файлы</w:t>
      </w: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– это небольшие текстовые файлы, в которых после посещения сайта </w:t>
      </w:r>
      <w:hyperlink r:id="rId4" w:history="1">
        <w:r w:rsidR="00E22E19">
          <w:rPr>
            <w:rStyle w:val="a3"/>
            <w:rFonts w:ascii="Times New Roman" w:eastAsia="Times New Roman" w:hAnsi="Times New Roman" w:cs="Times New Roman"/>
            <w:color w:val="000000" w:themeColor="text1"/>
            <w:lang w:eastAsia="ru-RU"/>
          </w:rPr>
          <w:t>https://moya-planeta.ru/</w:t>
        </w:r>
      </w:hyperlink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сохраняется информация о действиях пользователя на данном ресурсе.</w:t>
      </w:r>
      <w:r w:rsidRPr="00795682">
        <w:rPr>
          <w:rFonts w:ascii="Times New Roman" w:hAnsi="Times New Roman" w:cs="Times New Roman"/>
          <w:color w:val="000000" w:themeColor="text1"/>
        </w:rPr>
        <w:t xml:space="preserve"> </w:t>
      </w:r>
      <w:r w:rsidRPr="00795682">
        <w:rPr>
          <w:rFonts w:ascii="Times New Roman" w:hAnsi="Times New Roman" w:cs="Times New Roman"/>
          <w:color w:val="000000" w:themeColor="text1"/>
          <w:lang w:val="en-US"/>
        </w:rPr>
        <w:t>C</w:t>
      </w:r>
      <w:proofErr w:type="spellStart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ookie</w:t>
      </w:r>
      <w:proofErr w:type="spellEnd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-файлы</w:t>
      </w: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размещаются на компьютере пользователя сайтом </w:t>
      </w:r>
      <w:hyperlink r:id="rId5" w:history="1">
        <w:r w:rsidR="00E22E19">
          <w:rPr>
            <w:rStyle w:val="a3"/>
            <w:rFonts w:ascii="Times New Roman" w:eastAsia="Times New Roman" w:hAnsi="Times New Roman" w:cs="Times New Roman"/>
            <w:color w:val="000000" w:themeColor="text1"/>
            <w:lang w:eastAsia="ru-RU"/>
          </w:rPr>
          <w:t>https://moya-planeta.ru/</w:t>
        </w:r>
      </w:hyperlink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после того, как пользователь его посетил. </w:t>
      </w:r>
      <w:proofErr w:type="spellStart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Сookie</w:t>
      </w:r>
      <w:proofErr w:type="spellEnd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-файлы</w:t>
      </w: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не влияют на операционную систему компьютера пользователя. </w:t>
      </w:r>
      <w:proofErr w:type="spellStart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Сookie</w:t>
      </w:r>
      <w:proofErr w:type="spellEnd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-файлы</w:t>
      </w: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не используются для установления личности пользователя сайта</w:t>
      </w:r>
      <w:r w:rsidRPr="00795682">
        <w:rPr>
          <w:rFonts w:ascii="Times New Roman" w:hAnsi="Times New Roman" w:cs="Times New Roman"/>
          <w:color w:val="000000" w:themeColor="text1"/>
          <w:lang w:eastAsia="ru-RU"/>
        </w:rPr>
        <w:t xml:space="preserve"> </w:t>
      </w:r>
      <w:hyperlink r:id="rId6" w:history="1">
        <w:r w:rsidR="00E22E19">
          <w:rPr>
            <w:rStyle w:val="a3"/>
            <w:rFonts w:ascii="Times New Roman" w:eastAsia="Times New Roman" w:hAnsi="Times New Roman" w:cs="Times New Roman"/>
            <w:color w:val="000000" w:themeColor="text1"/>
            <w:lang w:eastAsia="ru-RU"/>
          </w:rPr>
          <w:t>https://moya-planeta.ru/</w:t>
        </w:r>
      </w:hyperlink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760B6F12" w14:textId="77777777" w:rsidR="000B2E20" w:rsidRPr="00795682" w:rsidRDefault="000B2E20" w:rsidP="000B2E20">
      <w:pPr>
        <w:spacing w:after="60" w:line="240" w:lineRule="exac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FB1043E" w14:textId="77777777" w:rsidR="000B2E20" w:rsidRPr="00795682" w:rsidRDefault="000B2E20" w:rsidP="000B2E20">
      <w:pPr>
        <w:spacing w:after="60" w:line="240" w:lineRule="exact"/>
        <w:ind w:firstLine="284"/>
        <w:jc w:val="both"/>
        <w:outlineLvl w:val="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Цели сбора информации через </w:t>
      </w:r>
      <w:proofErr w:type="spellStart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сookie</w:t>
      </w:r>
      <w:proofErr w:type="spellEnd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-файлы</w:t>
      </w:r>
    </w:p>
    <w:p w14:paraId="34FC9E5C" w14:textId="2CDE896D" w:rsidR="000B2E20" w:rsidRPr="00795682" w:rsidRDefault="000B2E20" w:rsidP="000B2E20">
      <w:pPr>
        <w:spacing w:after="60" w:line="240" w:lineRule="exac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ОАО «</w:t>
      </w:r>
      <w:r w:rsidR="00807748" w:rsidRPr="00807748">
        <w:rPr>
          <w:rFonts w:ascii="Times New Roman" w:eastAsia="Times New Roman" w:hAnsi="Times New Roman" w:cs="Times New Roman"/>
          <w:color w:val="000000" w:themeColor="text1"/>
          <w:lang w:eastAsia="ru-RU"/>
        </w:rPr>
        <w:t>Моя Планета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использует </w:t>
      </w:r>
      <w:proofErr w:type="spellStart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сookie</w:t>
      </w:r>
      <w:proofErr w:type="spellEnd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-файлы</w:t>
      </w: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для сбора сведений об оборудовании и программном обеспечении пользователя, IP-адресах, дате и времени сессии и обрабатываются в целях улучшения работы сайт </w:t>
      </w:r>
      <w:hyperlink r:id="rId7" w:history="1">
        <w:r w:rsidR="00E22E19">
          <w:rPr>
            <w:rStyle w:val="a3"/>
            <w:rFonts w:ascii="Times New Roman" w:eastAsia="Times New Roman" w:hAnsi="Times New Roman" w:cs="Times New Roman"/>
            <w:color w:val="000000" w:themeColor="text1"/>
            <w:lang w:eastAsia="ru-RU"/>
          </w:rPr>
          <w:t>https://moya-planeta.ru/</w:t>
        </w:r>
      </w:hyperlink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сведения о действиях пользователей на сайте </w:t>
      </w:r>
      <w:hyperlink r:id="rId8" w:history="1">
        <w:r w:rsidR="00E22E19">
          <w:rPr>
            <w:rStyle w:val="a3"/>
            <w:rFonts w:ascii="Times New Roman" w:eastAsia="Times New Roman" w:hAnsi="Times New Roman" w:cs="Times New Roman"/>
            <w:color w:val="000000" w:themeColor="text1"/>
            <w:lang w:eastAsia="ru-RU"/>
          </w:rPr>
          <w:t>https://moya-planeta.ru/</w:t>
        </w:r>
      </w:hyperlink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обрабатываются для </w:t>
      </w:r>
      <w:r w:rsidRPr="00795682">
        <w:rPr>
          <w:rFonts w:ascii="Times New Roman" w:hAnsi="Times New Roman" w:cs="Times New Roman"/>
          <w:color w:val="000000" w:themeColor="text1"/>
        </w:rPr>
        <w:t>анализа поведения пользователя, а также выявления предпочтений пользователя к определенному виду контента</w:t>
      </w: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а также для целей повышения защищенности системы безопасности сайта </w:t>
      </w:r>
      <w:hyperlink r:id="rId9" w:history="1">
        <w:r w:rsidR="00E22E19">
          <w:rPr>
            <w:rStyle w:val="a3"/>
            <w:rFonts w:ascii="Times New Roman" w:eastAsia="Times New Roman" w:hAnsi="Times New Roman" w:cs="Times New Roman"/>
            <w:color w:val="000000" w:themeColor="text1"/>
            <w:lang w:eastAsia="ru-RU"/>
          </w:rPr>
          <w:t>https://moya-planeta.ru/</w:t>
        </w:r>
      </w:hyperlink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Обработка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ОАО «</w:t>
      </w:r>
      <w:r w:rsidR="00807748" w:rsidRPr="00807748">
        <w:rPr>
          <w:rFonts w:ascii="Times New Roman" w:eastAsia="Times New Roman" w:hAnsi="Times New Roman" w:cs="Times New Roman"/>
          <w:color w:val="000000" w:themeColor="text1"/>
          <w:lang w:eastAsia="ru-RU"/>
        </w:rPr>
        <w:t>Моя Планета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информации, собранной через </w:t>
      </w:r>
      <w:proofErr w:type="spellStart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сookie</w:t>
      </w:r>
      <w:proofErr w:type="spellEnd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-файлы</w:t>
      </w: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>, будет прекращена по достижении указанных целей.</w:t>
      </w:r>
    </w:p>
    <w:p w14:paraId="5A53EF1C" w14:textId="77777777" w:rsidR="000B2E20" w:rsidRPr="00795682" w:rsidRDefault="000B2E20" w:rsidP="000B2E20">
      <w:pPr>
        <w:spacing w:after="60" w:line="240" w:lineRule="exac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108EE25" w14:textId="77777777" w:rsidR="000B2E20" w:rsidRPr="00795682" w:rsidRDefault="000B2E20" w:rsidP="000B2E20">
      <w:pPr>
        <w:spacing w:after="60" w:line="240" w:lineRule="exact"/>
        <w:ind w:firstLine="284"/>
        <w:jc w:val="both"/>
        <w:outlineLvl w:val="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Виды используемых </w:t>
      </w:r>
      <w:proofErr w:type="spellStart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сookie</w:t>
      </w:r>
      <w:proofErr w:type="spellEnd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-файлов</w:t>
      </w:r>
    </w:p>
    <w:p w14:paraId="2EA4EDA4" w14:textId="04D59248" w:rsidR="000B2E20" w:rsidRPr="00795682" w:rsidRDefault="000B2E20" w:rsidP="000B2E20">
      <w:pPr>
        <w:spacing w:after="60" w:line="240" w:lineRule="exac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Сookie</w:t>
      </w:r>
      <w:proofErr w:type="spellEnd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-файлы</w:t>
      </w: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используемые сайтом </w:t>
      </w:r>
      <w:hyperlink r:id="rId10" w:history="1">
        <w:r w:rsidR="00E22E19">
          <w:rPr>
            <w:rStyle w:val="a3"/>
            <w:rFonts w:ascii="Times New Roman" w:eastAsia="Times New Roman" w:hAnsi="Times New Roman" w:cs="Times New Roman"/>
            <w:color w:val="000000" w:themeColor="text1"/>
            <w:lang w:eastAsia="ru-RU"/>
          </w:rPr>
          <w:t>https://moya-planeta.ru/</w:t>
        </w:r>
      </w:hyperlink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>, можно условно разделить на следующие виды:</w:t>
      </w:r>
    </w:p>
    <w:p w14:paraId="083D6B26" w14:textId="77777777" w:rsidR="000B2E20" w:rsidRPr="00795682" w:rsidRDefault="000B2E20" w:rsidP="000B2E20">
      <w:pPr>
        <w:spacing w:after="60" w:line="240" w:lineRule="exact"/>
        <w:ind w:firstLine="284"/>
        <w:jc w:val="both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</w:pPr>
      <w:r w:rsidRPr="00795682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Необходимые </w:t>
      </w:r>
      <w:proofErr w:type="spellStart"/>
      <w:r w:rsidRPr="00795682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сookie</w:t>
      </w:r>
      <w:proofErr w:type="spellEnd"/>
      <w:r w:rsidRPr="00795682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-файлы</w:t>
      </w:r>
    </w:p>
    <w:p w14:paraId="3744379E" w14:textId="53034290" w:rsidR="000B2E20" w:rsidRPr="00795682" w:rsidRDefault="000B2E20" w:rsidP="000B2E20">
      <w:pPr>
        <w:spacing w:after="60" w:line="240" w:lineRule="exac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Без таких </w:t>
      </w:r>
      <w:proofErr w:type="spellStart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сookie</w:t>
      </w:r>
      <w:proofErr w:type="spellEnd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-файлов</w:t>
      </w: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надлежащее функционирование сайта </w:t>
      </w:r>
      <w:hyperlink r:id="rId11" w:history="1">
        <w:r w:rsidR="00E22E19">
          <w:rPr>
            <w:rStyle w:val="a3"/>
            <w:rFonts w:ascii="Times New Roman" w:eastAsia="Times New Roman" w:hAnsi="Times New Roman" w:cs="Times New Roman"/>
            <w:color w:val="000000" w:themeColor="text1"/>
            <w:lang w:eastAsia="ru-RU"/>
          </w:rPr>
          <w:t>https://moya-planeta.ru/</w:t>
        </w:r>
      </w:hyperlink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невозможно. Эти файлы отвечают за хранение </w:t>
      </w:r>
      <w:proofErr w:type="spellStart"/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>авторизационных</w:t>
      </w:r>
      <w:proofErr w:type="spellEnd"/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данных пользователей (адреса электронной почты). Кроме всего прочего, они позволяют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ОАО «</w:t>
      </w:r>
      <w:r w:rsidR="00807748" w:rsidRPr="00807748">
        <w:rPr>
          <w:rFonts w:ascii="Times New Roman" w:eastAsia="Times New Roman" w:hAnsi="Times New Roman" w:cs="Times New Roman"/>
          <w:color w:val="000000" w:themeColor="text1"/>
          <w:lang w:eastAsia="ru-RU"/>
        </w:rPr>
        <w:t>Моя Планета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идентифицировать аппаратное и программное обеспечение, включая тип браузера пользователей.</w:t>
      </w:r>
    </w:p>
    <w:p w14:paraId="4F1685AF" w14:textId="77777777" w:rsidR="000B2E20" w:rsidRPr="00795682" w:rsidRDefault="000B2E20" w:rsidP="000B2E20">
      <w:pPr>
        <w:spacing w:after="60" w:line="240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Пользователь может настроить свой браузер таким образом, чтобы он блокировал эти </w:t>
      </w:r>
      <w:proofErr w:type="spellStart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сookie</w:t>
      </w:r>
      <w:proofErr w:type="spellEnd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-файлы</w:t>
      </w: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или оповещал о них, но в этом случае некоторые компоненты сайта перестанут работать. Эти </w:t>
      </w:r>
      <w:proofErr w:type="spellStart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сookie</w:t>
      </w:r>
      <w:proofErr w:type="spellEnd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-файлы</w:t>
      </w: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не хранят данные, идентифицирующие личность пользователя.</w:t>
      </w:r>
    </w:p>
    <w:p w14:paraId="2E1369E2" w14:textId="77777777" w:rsidR="000B2E20" w:rsidRPr="00795682" w:rsidRDefault="000B2E20" w:rsidP="000B2E20">
      <w:pPr>
        <w:spacing w:after="60" w:line="240" w:lineRule="exact"/>
        <w:ind w:firstLine="284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</w:pPr>
      <w:r w:rsidRPr="00795682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Функциональные </w:t>
      </w:r>
      <w:proofErr w:type="spellStart"/>
      <w:r w:rsidRPr="00795682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сookie</w:t>
      </w:r>
      <w:proofErr w:type="spellEnd"/>
      <w:r w:rsidRPr="00795682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-файлы</w:t>
      </w:r>
    </w:p>
    <w:p w14:paraId="39D1DEBD" w14:textId="36712E27" w:rsidR="000B2E20" w:rsidRPr="00795682" w:rsidRDefault="000B2E20" w:rsidP="000B2E20">
      <w:pPr>
        <w:spacing w:after="60" w:line="240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Эти </w:t>
      </w:r>
      <w:proofErr w:type="spellStart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сookie</w:t>
      </w:r>
      <w:proofErr w:type="spellEnd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-файлы</w:t>
      </w: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помогают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ОАО «</w:t>
      </w:r>
      <w:r w:rsidR="00807748" w:rsidRPr="00807748">
        <w:rPr>
          <w:rFonts w:ascii="Times New Roman" w:eastAsia="Times New Roman" w:hAnsi="Times New Roman" w:cs="Times New Roman"/>
          <w:color w:val="000000" w:themeColor="text1"/>
          <w:lang w:eastAsia="ru-RU"/>
        </w:rPr>
        <w:t>Моя Планета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вести подсчет статистики количества посетителей сайта </w:t>
      </w:r>
      <w:hyperlink r:id="rId12" w:history="1">
        <w:r w:rsidR="00E22E19">
          <w:rPr>
            <w:rStyle w:val="a3"/>
            <w:rFonts w:ascii="Times New Roman" w:eastAsia="Times New Roman" w:hAnsi="Times New Roman" w:cs="Times New Roman"/>
            <w:color w:val="000000" w:themeColor="text1"/>
            <w:lang w:eastAsia="ru-RU"/>
          </w:rPr>
          <w:t>https://moya-planeta.ru/</w:t>
        </w:r>
      </w:hyperlink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исследовать источники трафика, чтобы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ОАО «</w:t>
      </w:r>
      <w:r w:rsidR="00807748" w:rsidRPr="00807748">
        <w:rPr>
          <w:rFonts w:ascii="Times New Roman" w:eastAsia="Times New Roman" w:hAnsi="Times New Roman" w:cs="Times New Roman"/>
          <w:color w:val="000000" w:themeColor="text1"/>
          <w:lang w:eastAsia="ru-RU"/>
        </w:rPr>
        <w:t>Моя Планета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могло оценивать и повышать эффективность и удобство работы сайта </w:t>
      </w:r>
      <w:hyperlink r:id="rId13" w:history="1">
        <w:r w:rsidR="00E22E19">
          <w:rPr>
            <w:rStyle w:val="a3"/>
            <w:rFonts w:ascii="Times New Roman" w:eastAsia="Times New Roman" w:hAnsi="Times New Roman" w:cs="Times New Roman"/>
            <w:color w:val="000000" w:themeColor="text1"/>
            <w:lang w:eastAsia="ru-RU"/>
          </w:rPr>
          <w:t>https://moya-planeta.ru/</w:t>
        </w:r>
      </w:hyperlink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для пользователя. Эти </w:t>
      </w:r>
      <w:proofErr w:type="spellStart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сookie</w:t>
      </w:r>
      <w:proofErr w:type="spellEnd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-файлы</w:t>
      </w: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позволяют узнать, какие страницы являются самыми популярными или пользуются наименьшим интересом пользователей, каким образом пользователи перемещаются по сайту </w:t>
      </w:r>
      <w:hyperlink r:id="rId14" w:history="1">
        <w:r w:rsidR="00E22E19">
          <w:rPr>
            <w:rStyle w:val="a3"/>
            <w:rFonts w:ascii="Times New Roman" w:eastAsia="Times New Roman" w:hAnsi="Times New Roman" w:cs="Times New Roman"/>
            <w:color w:val="000000" w:themeColor="text1"/>
            <w:lang w:eastAsia="ru-RU"/>
          </w:rPr>
          <w:t>https://moya-planeta.ru/</w:t>
        </w:r>
      </w:hyperlink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435AD81E" w14:textId="26F5C03E" w:rsidR="000B2E20" w:rsidRPr="00795682" w:rsidRDefault="000B2E20" w:rsidP="000B2E20">
      <w:pPr>
        <w:spacing w:after="60" w:line="240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Вся информация, собираемая этими </w:t>
      </w:r>
      <w:proofErr w:type="spellStart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сookie</w:t>
      </w:r>
      <w:proofErr w:type="spellEnd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-файлами</w:t>
      </w: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обобщается и, соответственно, является анонимной. Если пользователь запретит использовать эти </w:t>
      </w:r>
      <w:proofErr w:type="spellStart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сookie</w:t>
      </w:r>
      <w:proofErr w:type="spellEnd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-файлы</w:t>
      </w: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ОАО «</w:t>
      </w:r>
      <w:r w:rsidR="009704C6" w:rsidRPr="009704C6">
        <w:rPr>
          <w:rFonts w:ascii="Times New Roman" w:eastAsia="Times New Roman" w:hAnsi="Times New Roman" w:cs="Times New Roman"/>
          <w:color w:val="000000" w:themeColor="text1"/>
          <w:lang w:eastAsia="ru-RU"/>
        </w:rPr>
        <w:t>Моя Планета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не сможе</w:t>
      </w:r>
      <w:r w:rsidR="00A56785">
        <w:rPr>
          <w:rFonts w:ascii="Times New Roman" w:eastAsia="Times New Roman" w:hAnsi="Times New Roman" w:cs="Times New Roman"/>
          <w:color w:val="000000" w:themeColor="text1"/>
          <w:lang w:eastAsia="ru-RU"/>
        </w:rPr>
        <w:t>т</w:t>
      </w: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отслеживать посещаемость пользователем сайта </w:t>
      </w:r>
      <w:hyperlink r:id="rId15" w:history="1">
        <w:r w:rsidR="00E22E19">
          <w:rPr>
            <w:rStyle w:val="a3"/>
            <w:rFonts w:ascii="Times New Roman" w:eastAsia="Times New Roman" w:hAnsi="Times New Roman" w:cs="Times New Roman"/>
            <w:color w:val="000000" w:themeColor="text1"/>
            <w:lang w:eastAsia="ru-RU"/>
          </w:rPr>
          <w:t>https://moya-planeta.ru/</w:t>
        </w:r>
      </w:hyperlink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не сможе</w:t>
      </w:r>
      <w:r w:rsidR="00A56785">
        <w:rPr>
          <w:rFonts w:ascii="Times New Roman" w:eastAsia="Times New Roman" w:hAnsi="Times New Roman" w:cs="Times New Roman"/>
          <w:color w:val="000000" w:themeColor="text1"/>
          <w:lang w:eastAsia="ru-RU"/>
        </w:rPr>
        <w:t>т</w:t>
      </w:r>
      <w:bookmarkStart w:id="0" w:name="_GoBack"/>
      <w:bookmarkEnd w:id="0"/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регулировать его работу.</w:t>
      </w:r>
    </w:p>
    <w:p w14:paraId="0F21E07A" w14:textId="33EE179F" w:rsidR="000B2E20" w:rsidRPr="00795682" w:rsidRDefault="000B2E20" w:rsidP="000B2E20">
      <w:pPr>
        <w:spacing w:after="60" w:line="240" w:lineRule="exac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Эти </w:t>
      </w:r>
      <w:proofErr w:type="spellStart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сookie</w:t>
      </w:r>
      <w:proofErr w:type="spellEnd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-файлы</w:t>
      </w: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позволяют запомнить выбранные пользователем настройки, которые будут автоматически активизированы при последующих посещениях им сайта </w:t>
      </w:r>
      <w:hyperlink r:id="rId16" w:history="1">
        <w:r w:rsidR="00E22E19">
          <w:rPr>
            <w:rStyle w:val="a3"/>
            <w:rFonts w:ascii="Times New Roman" w:eastAsia="Times New Roman" w:hAnsi="Times New Roman" w:cs="Times New Roman"/>
            <w:color w:val="000000" w:themeColor="text1"/>
            <w:lang w:eastAsia="ru-RU"/>
          </w:rPr>
          <w:t>https://moya-planeta.ru/</w:t>
        </w:r>
      </w:hyperlink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21AD592D" w14:textId="77777777" w:rsidR="000B2E20" w:rsidRPr="00795682" w:rsidRDefault="000B2E20" w:rsidP="000B2E20">
      <w:pPr>
        <w:spacing w:after="60" w:line="240" w:lineRule="exact"/>
        <w:ind w:firstLine="284"/>
        <w:jc w:val="both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</w:pPr>
      <w:proofErr w:type="spellStart"/>
      <w:r w:rsidRPr="00795682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lastRenderedPageBreak/>
        <w:t>Сookie</w:t>
      </w:r>
      <w:proofErr w:type="spellEnd"/>
      <w:r w:rsidRPr="00795682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-файлы</w:t>
      </w:r>
      <w:r w:rsidRPr="00795682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, отвечающие за эффективность</w:t>
      </w:r>
    </w:p>
    <w:p w14:paraId="1242D750" w14:textId="1DF05A8D" w:rsidR="000B2E20" w:rsidRPr="00795682" w:rsidRDefault="000B2E20" w:rsidP="000B2E20">
      <w:pPr>
        <w:spacing w:after="60" w:line="240" w:lineRule="exac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Некоторые </w:t>
      </w:r>
      <w:proofErr w:type="spellStart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сookie</w:t>
      </w:r>
      <w:proofErr w:type="spellEnd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-файлы</w:t>
      </w: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помогают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ОАО «</w:t>
      </w:r>
      <w:r w:rsidR="009704C6" w:rsidRPr="009704C6">
        <w:rPr>
          <w:rFonts w:ascii="Times New Roman" w:eastAsia="Times New Roman" w:hAnsi="Times New Roman" w:cs="Times New Roman"/>
          <w:color w:val="000000" w:themeColor="text1"/>
          <w:lang w:eastAsia="ru-RU"/>
        </w:rPr>
        <w:t>Моя Планета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оценивать эффективность работы сайта </w:t>
      </w:r>
      <w:hyperlink r:id="rId17" w:history="1">
        <w:r w:rsidR="00E22E19">
          <w:rPr>
            <w:rStyle w:val="a3"/>
            <w:rFonts w:ascii="Times New Roman" w:eastAsia="Times New Roman" w:hAnsi="Times New Roman" w:cs="Times New Roman"/>
            <w:color w:val="000000" w:themeColor="text1"/>
            <w:lang w:eastAsia="ru-RU"/>
          </w:rPr>
          <w:t>https://moya-planeta.ru/</w:t>
        </w:r>
      </w:hyperlink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>, оптимизировать его дизайн и в целом делать его более удобным и современным. С их помощью также собирается статистика посещений различных страниц сайта и анализируются способы перехода на страницу.</w:t>
      </w:r>
    </w:p>
    <w:p w14:paraId="294AC1E0" w14:textId="77777777" w:rsidR="000B2E20" w:rsidRPr="00795682" w:rsidRDefault="000B2E20" w:rsidP="000B2E20">
      <w:pPr>
        <w:spacing w:after="60" w:line="240" w:lineRule="exact"/>
        <w:ind w:firstLine="284"/>
        <w:jc w:val="both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</w:pPr>
      <w:proofErr w:type="spellStart"/>
      <w:r w:rsidRPr="00795682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Сookie</w:t>
      </w:r>
      <w:proofErr w:type="spellEnd"/>
      <w:r w:rsidRPr="00795682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-файлы</w:t>
      </w:r>
      <w:r w:rsidRPr="00795682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, отвечающие за мониторинг и персонализацию</w:t>
      </w:r>
    </w:p>
    <w:p w14:paraId="33FC6F7D" w14:textId="1A456255" w:rsidR="000B2E20" w:rsidRPr="00795682" w:rsidRDefault="000B2E20" w:rsidP="000B2E20">
      <w:pPr>
        <w:spacing w:after="60" w:line="240" w:lineRule="exac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Этот вид </w:t>
      </w:r>
      <w:proofErr w:type="spellStart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сookie</w:t>
      </w:r>
      <w:proofErr w:type="spellEnd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-файлов</w:t>
      </w: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позволяет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ОАО «</w:t>
      </w:r>
      <w:r w:rsidR="009704C6" w:rsidRPr="009704C6">
        <w:rPr>
          <w:rFonts w:ascii="Times New Roman" w:eastAsia="Times New Roman" w:hAnsi="Times New Roman" w:cs="Times New Roman"/>
          <w:color w:val="000000" w:themeColor="text1"/>
          <w:lang w:eastAsia="ru-RU"/>
        </w:rPr>
        <w:t>Моя Планета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получать информацию об интересах и потребностях пользователей. Использование таких </w:t>
      </w:r>
      <w:proofErr w:type="spellStart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сookie</w:t>
      </w:r>
      <w:proofErr w:type="spellEnd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-файлы</w:t>
      </w: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помогает создавать наиболее актуальный контент. Эти </w:t>
      </w:r>
      <w:proofErr w:type="spellStart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сookie</w:t>
      </w:r>
      <w:proofErr w:type="spellEnd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-файлы</w:t>
      </w: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позволяют определить, с какого ресурса пользователи перешли на сайт </w:t>
      </w:r>
      <w:hyperlink r:id="rId18" w:history="1">
        <w:r w:rsidR="00E22E19">
          <w:rPr>
            <w:rStyle w:val="a3"/>
            <w:rFonts w:ascii="Times New Roman" w:eastAsia="Times New Roman" w:hAnsi="Times New Roman" w:cs="Times New Roman"/>
            <w:color w:val="000000" w:themeColor="text1"/>
            <w:lang w:eastAsia="ru-RU"/>
          </w:rPr>
          <w:t>https://moya-planeta.ru/</w:t>
        </w:r>
      </w:hyperlink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>, какой браузер используют, а также характер данных, которые загружались с сайта. Данная информация собирается на условиях анонимности сторонними поставщиками веб-услуг.</w:t>
      </w:r>
    </w:p>
    <w:p w14:paraId="764DE254" w14:textId="77777777" w:rsidR="000B2E20" w:rsidRPr="00795682" w:rsidRDefault="000B2E20" w:rsidP="000B2E20">
      <w:pPr>
        <w:spacing w:after="60" w:line="240" w:lineRule="exact"/>
        <w:ind w:firstLine="284"/>
        <w:jc w:val="both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</w:pPr>
      <w:proofErr w:type="spellStart"/>
      <w:r w:rsidRPr="00795682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Сookie</w:t>
      </w:r>
      <w:proofErr w:type="spellEnd"/>
      <w:r w:rsidRPr="00795682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-файлы</w:t>
      </w:r>
      <w:r w:rsidRPr="00795682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социальных сетей</w:t>
      </w:r>
    </w:p>
    <w:p w14:paraId="24F09B24" w14:textId="77777777" w:rsidR="000B2E20" w:rsidRPr="00795682" w:rsidRDefault="000B2E20" w:rsidP="000B2E20">
      <w:pPr>
        <w:spacing w:after="60" w:line="240" w:lineRule="exac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Этот вид </w:t>
      </w:r>
      <w:proofErr w:type="spellStart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сookie</w:t>
      </w:r>
      <w:proofErr w:type="spellEnd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-файлов</w:t>
      </w: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применяются для сбора информации об использовании социальных сетей.</w:t>
      </w:r>
    </w:p>
    <w:p w14:paraId="3D7C79D6" w14:textId="77777777" w:rsidR="000B2E20" w:rsidRPr="00795682" w:rsidRDefault="000B2E20" w:rsidP="000B2E20">
      <w:pPr>
        <w:spacing w:after="60" w:line="240" w:lineRule="exac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B5AE4B3" w14:textId="77777777" w:rsidR="000B2E20" w:rsidRPr="00795682" w:rsidRDefault="000B2E20" w:rsidP="000B2E20">
      <w:pPr>
        <w:spacing w:after="60" w:line="240" w:lineRule="exac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Сроки хранения </w:t>
      </w:r>
      <w:proofErr w:type="spellStart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сookie</w:t>
      </w:r>
      <w:proofErr w:type="spellEnd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-файлов</w:t>
      </w:r>
    </w:p>
    <w:p w14:paraId="19049EB1" w14:textId="69679B16" w:rsidR="000B2E20" w:rsidRPr="00795682" w:rsidRDefault="000B2E20" w:rsidP="000B2E20">
      <w:pPr>
        <w:spacing w:after="60" w:line="240" w:lineRule="exac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ОАО «</w:t>
      </w:r>
      <w:r w:rsidR="009704C6" w:rsidRPr="009704C6">
        <w:rPr>
          <w:rFonts w:ascii="Times New Roman" w:eastAsia="Times New Roman" w:hAnsi="Times New Roman" w:cs="Times New Roman"/>
          <w:color w:val="000000" w:themeColor="text1"/>
          <w:lang w:eastAsia="ru-RU"/>
        </w:rPr>
        <w:t>Моя Планета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использует информацию, содержащуюся в </w:t>
      </w:r>
      <w:proofErr w:type="spellStart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сookie</w:t>
      </w:r>
      <w:proofErr w:type="spellEnd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-файлах,</w:t>
      </w: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описанных выше видов. </w:t>
      </w:r>
      <w:proofErr w:type="spellStart"/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ookie</w:t>
      </w:r>
      <w:proofErr w:type="spellEnd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-файлы</w:t>
      </w: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будут храниться на устройстве пользователя в течение периода, необходимого для достижения их цели, после чего они будут автоматически удалены с устройства пользователя. Для различных видов </w:t>
      </w:r>
      <w:proofErr w:type="spellStart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сookie</w:t>
      </w:r>
      <w:proofErr w:type="spellEnd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-файлов</w:t>
      </w: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срок хранения на устройстве пользователя может отличаться.</w:t>
      </w:r>
    </w:p>
    <w:p w14:paraId="6148A2EC" w14:textId="77777777" w:rsidR="000B2E20" w:rsidRPr="00795682" w:rsidRDefault="000B2E20" w:rsidP="000B2E20">
      <w:pPr>
        <w:spacing w:after="60" w:line="240" w:lineRule="exact"/>
        <w:ind w:firstLine="284"/>
        <w:jc w:val="both"/>
        <w:outlineLvl w:val="2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A9F2189" w14:textId="77777777" w:rsidR="000B2E20" w:rsidRPr="00795682" w:rsidRDefault="000B2E20" w:rsidP="000B2E20">
      <w:pPr>
        <w:spacing w:after="60" w:line="240" w:lineRule="exact"/>
        <w:ind w:firstLine="284"/>
        <w:jc w:val="both"/>
        <w:outlineLvl w:val="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Как отказаться от использования </w:t>
      </w:r>
      <w:proofErr w:type="spellStart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сookie</w:t>
      </w:r>
      <w:proofErr w:type="spellEnd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-файлов</w:t>
      </w:r>
    </w:p>
    <w:p w14:paraId="05D64A88" w14:textId="3677E0EF" w:rsidR="000B2E20" w:rsidRPr="00795682" w:rsidRDefault="000B2E20" w:rsidP="000B2E20">
      <w:pPr>
        <w:spacing w:after="60" w:line="240" w:lineRule="exac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После отключения функции использования </w:t>
      </w:r>
      <w:proofErr w:type="spellStart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сookie</w:t>
      </w:r>
      <w:proofErr w:type="spellEnd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-файлов</w:t>
      </w: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веб-браузере пользователь может обнаружить, что некоторые разделы сайта </w:t>
      </w:r>
      <w:hyperlink r:id="rId19" w:history="1">
        <w:r w:rsidR="00E22E19">
          <w:rPr>
            <w:rStyle w:val="a3"/>
            <w:rFonts w:ascii="Times New Roman" w:eastAsia="Times New Roman" w:hAnsi="Times New Roman" w:cs="Times New Roman"/>
            <w:color w:val="000000" w:themeColor="text1"/>
            <w:lang w:eastAsia="ru-RU"/>
          </w:rPr>
          <w:t>https://moya-planeta.ru/</w:t>
        </w:r>
      </w:hyperlink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не работают должным образом. Инструкции по управлению </w:t>
      </w:r>
      <w:proofErr w:type="spellStart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сookie</w:t>
      </w:r>
      <w:proofErr w:type="spellEnd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-файлов</w:t>
      </w: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браузере обычно можно найти в справочной службе браузера.</w:t>
      </w:r>
    </w:p>
    <w:p w14:paraId="08F5FB02" w14:textId="2271B8BD" w:rsidR="000B2E20" w:rsidRPr="00795682" w:rsidRDefault="000B2E20" w:rsidP="000B2E20">
      <w:pPr>
        <w:spacing w:after="60" w:line="240" w:lineRule="exac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 первом посещении сайта </w:t>
      </w:r>
      <w:hyperlink r:id="rId20" w:history="1">
        <w:r w:rsidR="00E22E19">
          <w:rPr>
            <w:rStyle w:val="a3"/>
            <w:rFonts w:ascii="Times New Roman" w:eastAsia="Times New Roman" w:hAnsi="Times New Roman" w:cs="Times New Roman"/>
            <w:color w:val="000000" w:themeColor="text1"/>
            <w:lang w:eastAsia="ru-RU"/>
          </w:rPr>
          <w:t>https://moya-planeta.ru/</w:t>
        </w:r>
      </w:hyperlink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ОАО «</w:t>
      </w:r>
      <w:r w:rsidR="009704C6" w:rsidRPr="009704C6">
        <w:rPr>
          <w:rFonts w:ascii="Times New Roman" w:eastAsia="Times New Roman" w:hAnsi="Times New Roman" w:cs="Times New Roman"/>
          <w:color w:val="000000" w:themeColor="text1"/>
          <w:lang w:eastAsia="ru-RU"/>
        </w:rPr>
        <w:t>Моя Планета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запрашивает согласие пользователя на использование </w:t>
      </w:r>
      <w:proofErr w:type="spellStart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сookie</w:t>
      </w:r>
      <w:proofErr w:type="spellEnd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-файлов</w:t>
      </w: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Если после того, как пользователь одобрил использование </w:t>
      </w:r>
      <w:proofErr w:type="spellStart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сookie</w:t>
      </w:r>
      <w:proofErr w:type="spellEnd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-файлов</w:t>
      </w: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пользователь захочет изменить свое решение, такой пользователь сможете сделать это, удалив </w:t>
      </w:r>
      <w:proofErr w:type="spellStart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сookie</w:t>
      </w:r>
      <w:proofErr w:type="spellEnd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-файлы</w:t>
      </w: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хранящиеся в его браузере. После этого сайт </w:t>
      </w:r>
      <w:hyperlink r:id="rId21" w:history="1">
        <w:r w:rsidR="00E22E19">
          <w:rPr>
            <w:rStyle w:val="a3"/>
            <w:rFonts w:ascii="Times New Roman" w:eastAsia="Times New Roman" w:hAnsi="Times New Roman" w:cs="Times New Roman"/>
            <w:color w:val="000000" w:themeColor="text1"/>
            <w:lang w:eastAsia="ru-RU"/>
          </w:rPr>
          <w:t>https://moya-planeta.ru/</w:t>
        </w:r>
      </w:hyperlink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может повторно запросить согласие пользователя на использование </w:t>
      </w:r>
      <w:proofErr w:type="spellStart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сookie</w:t>
      </w:r>
      <w:proofErr w:type="spellEnd"/>
      <w:r w:rsidRPr="0079568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-файлов</w:t>
      </w:r>
      <w:r w:rsidRPr="00795682">
        <w:rPr>
          <w:rFonts w:ascii="Times New Roman" w:eastAsia="Times New Roman" w:hAnsi="Times New Roman" w:cs="Times New Roman"/>
          <w:color w:val="000000" w:themeColor="text1"/>
          <w:lang w:eastAsia="ru-RU"/>
        </w:rPr>
        <w:t>, и пользователь сможете сделать иной выбор.</w:t>
      </w:r>
    </w:p>
    <w:p w14:paraId="5FAB26A9" w14:textId="77777777" w:rsidR="000B2E20" w:rsidRPr="00795682" w:rsidRDefault="000B2E20" w:rsidP="000B2E20">
      <w:pPr>
        <w:spacing w:after="60" w:line="240" w:lineRule="exac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3F6FE4E" w14:textId="77777777" w:rsidR="000B2E20" w:rsidRPr="00795682" w:rsidRDefault="000B2E20" w:rsidP="000B2E20">
      <w:pPr>
        <w:spacing w:after="60" w:line="240" w:lineRule="exac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1461080" w14:textId="6FB90D32" w:rsidR="000B2E20" w:rsidRPr="00795682" w:rsidRDefault="00B41065" w:rsidP="000B2E20">
      <w:pPr>
        <w:tabs>
          <w:tab w:val="left" w:pos="5812"/>
        </w:tabs>
        <w:spacing w:after="60" w:line="240" w:lineRule="exact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Генеральный директор ОАО «Моя Планета»</w:t>
      </w:r>
      <w:r w:rsidR="000B2E20" w:rsidRPr="00795682">
        <w:rPr>
          <w:rFonts w:ascii="Times New Roman" w:hAnsi="Times New Roman" w:cs="Times New Roman"/>
          <w:color w:val="000000" w:themeColor="text1"/>
        </w:rPr>
        <w:tab/>
        <w:t xml:space="preserve">________________ </w:t>
      </w:r>
      <w:r>
        <w:rPr>
          <w:rFonts w:ascii="Times New Roman" w:hAnsi="Times New Roman" w:cs="Times New Roman"/>
          <w:color w:val="000000" w:themeColor="text1"/>
        </w:rPr>
        <w:t>Г.В. Ковбасюк</w:t>
      </w:r>
    </w:p>
    <w:p w14:paraId="345DFED9" w14:textId="77777777" w:rsidR="007B6BC5" w:rsidRDefault="007B6BC5"/>
    <w:sectPr w:rsidR="007B6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20"/>
    <w:rsid w:val="00037CBB"/>
    <w:rsid w:val="000B2E20"/>
    <w:rsid w:val="00134AB9"/>
    <w:rsid w:val="00377D6C"/>
    <w:rsid w:val="0062373D"/>
    <w:rsid w:val="007B6BC5"/>
    <w:rsid w:val="00807748"/>
    <w:rsid w:val="009704C6"/>
    <w:rsid w:val="00A56785"/>
    <w:rsid w:val="00A90D35"/>
    <w:rsid w:val="00B41065"/>
    <w:rsid w:val="00C449F6"/>
    <w:rsid w:val="00E22E19"/>
    <w:rsid w:val="00EE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8648"/>
  <w15:chartTrackingRefBased/>
  <w15:docId w15:val="{2F176A9A-8E8C-42E2-B646-D97F8FF4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2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-tv.ru/" TargetMode="External"/><Relationship Id="rId13" Type="http://schemas.openxmlformats.org/officeDocument/2006/relationships/hyperlink" Target="https://doc-tv.ru/" TargetMode="External"/><Relationship Id="rId18" Type="http://schemas.openxmlformats.org/officeDocument/2006/relationships/hyperlink" Target="https://doc-tv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-tv.ru/" TargetMode="External"/><Relationship Id="rId7" Type="http://schemas.openxmlformats.org/officeDocument/2006/relationships/hyperlink" Target="https://doc-tv.ru/" TargetMode="External"/><Relationship Id="rId12" Type="http://schemas.openxmlformats.org/officeDocument/2006/relationships/hyperlink" Target="https://doc-tv.ru/" TargetMode="External"/><Relationship Id="rId17" Type="http://schemas.openxmlformats.org/officeDocument/2006/relationships/hyperlink" Target="https://doc-tv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-tv.ru/" TargetMode="External"/><Relationship Id="rId20" Type="http://schemas.openxmlformats.org/officeDocument/2006/relationships/hyperlink" Target="https://doc-tv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-tv.ru/" TargetMode="External"/><Relationship Id="rId11" Type="http://schemas.openxmlformats.org/officeDocument/2006/relationships/hyperlink" Target="https://doc-tv.ru/" TargetMode="External"/><Relationship Id="rId5" Type="http://schemas.openxmlformats.org/officeDocument/2006/relationships/hyperlink" Target="https://doc-tv.ru/" TargetMode="External"/><Relationship Id="rId15" Type="http://schemas.openxmlformats.org/officeDocument/2006/relationships/hyperlink" Target="https://doc-tv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-tv.ru/" TargetMode="External"/><Relationship Id="rId19" Type="http://schemas.openxmlformats.org/officeDocument/2006/relationships/hyperlink" Target="https://doc-tv.ru/" TargetMode="External"/><Relationship Id="rId4" Type="http://schemas.openxmlformats.org/officeDocument/2006/relationships/hyperlink" Target="https://doc-tv.ru/" TargetMode="External"/><Relationship Id="rId9" Type="http://schemas.openxmlformats.org/officeDocument/2006/relationships/hyperlink" Target="https://doc-tv.ru/" TargetMode="External"/><Relationship Id="rId14" Type="http://schemas.openxmlformats.org/officeDocument/2006/relationships/hyperlink" Target="https://doc-tv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Политика ОАО «Моя Планета» по работе с cookie-файлами</vt:lpstr>
      <vt:lpstr>        </vt:lpstr>
      <vt:lpstr>        Сбор информации</vt:lpstr>
      <vt:lpstr>        </vt:lpstr>
      <vt:lpstr>        Определение и терминология</vt:lpstr>
      <vt:lpstr>        Цели сбора информации через сookie-файлы</vt:lpstr>
      <vt:lpstr>        Виды используемых сookie-файлов</vt:lpstr>
      <vt:lpstr>        </vt:lpstr>
      <vt:lpstr>        Как отказаться от использования сookie-файлов</vt:lpstr>
    </vt:vector>
  </TitlesOfParts>
  <Company/>
  <LinksUpToDate>false</LinksUpToDate>
  <CharactersWithSpaces>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Адамская Алена</cp:lastModifiedBy>
  <cp:revision>6</cp:revision>
  <cp:lastPrinted>2021-09-03T07:57:00Z</cp:lastPrinted>
  <dcterms:created xsi:type="dcterms:W3CDTF">2021-09-03T07:06:00Z</dcterms:created>
  <dcterms:modified xsi:type="dcterms:W3CDTF">2021-09-03T09:28:00Z</dcterms:modified>
</cp:coreProperties>
</file>